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F9" w:rsidRDefault="004A62F9" w:rsidP="004A62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16</w:t>
      </w:r>
    </w:p>
    <w:p w:rsidR="004A62F9" w:rsidRDefault="00916D34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4A62F9">
        <w:rPr>
          <w:rFonts w:ascii="Times New Roman" w:hAnsi="Times New Roman" w:cs="Times New Roman"/>
          <w:b/>
        </w:rPr>
        <w:t xml:space="preserve"> года.</w:t>
      </w:r>
    </w:p>
    <w:p w:rsidR="004A62F9" w:rsidRDefault="00D2152B" w:rsidP="004A62F9">
      <w:pPr>
        <w:jc w:val="center"/>
        <w:rPr>
          <w:rFonts w:ascii="Times New Roman" w:hAnsi="Times New Roman" w:cs="Times New Roman"/>
          <w:b/>
        </w:rPr>
      </w:pPr>
      <w:r w:rsidRPr="00D2152B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16D34" w:rsidTr="003905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34" w:rsidRDefault="00916D34" w:rsidP="00916D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Pr="00206601" w:rsidRDefault="00916D34" w:rsidP="00916D34">
            <w:r w:rsidRPr="00206601">
              <w:t>116623.01</w:t>
            </w:r>
          </w:p>
        </w:tc>
      </w:tr>
      <w:tr w:rsidR="00916D34" w:rsidTr="003905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34" w:rsidRDefault="00916D34" w:rsidP="00916D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Pr="00206601" w:rsidRDefault="00916D34" w:rsidP="00916D34">
            <w:r w:rsidRPr="00206601">
              <w:t>565815.38</w:t>
            </w:r>
          </w:p>
        </w:tc>
      </w:tr>
      <w:tr w:rsidR="00916D34" w:rsidTr="003905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34" w:rsidRDefault="00916D34" w:rsidP="00916D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Pr="00206601" w:rsidRDefault="00916D34" w:rsidP="00916D34">
            <w:r w:rsidRPr="00206601">
              <w:t>525165.72</w:t>
            </w:r>
          </w:p>
        </w:tc>
      </w:tr>
      <w:tr w:rsidR="00916D34" w:rsidTr="003905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34" w:rsidRDefault="00916D34" w:rsidP="00916D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4" w:rsidRDefault="00916D34" w:rsidP="00916D34">
            <w:r w:rsidRPr="00206601">
              <w:t>156952.58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1 754.93</w:t>
            </w:r>
          </w:p>
        </w:tc>
      </w:tr>
      <w:tr w:rsidR="003905C4" w:rsidRPr="003905C4" w:rsidTr="003905C4">
        <w:trPr>
          <w:trHeight w:val="69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4.90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66 651.66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Замена патрона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38.00</w:t>
            </w:r>
          </w:p>
        </w:tc>
      </w:tr>
      <w:tr w:rsidR="003905C4" w:rsidRPr="003905C4" w:rsidTr="003905C4">
        <w:trPr>
          <w:trHeight w:val="465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51 310.79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1 668.33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8 456.27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20 944.13</w:t>
            </w:r>
          </w:p>
        </w:tc>
      </w:tr>
      <w:tr w:rsidR="003905C4" w:rsidRPr="003905C4" w:rsidTr="003905C4">
        <w:trPr>
          <w:trHeight w:val="465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13 965.22</w:t>
            </w:r>
          </w:p>
        </w:tc>
      </w:tr>
      <w:tr w:rsidR="003905C4" w:rsidRPr="003905C4" w:rsidTr="003905C4">
        <w:trPr>
          <w:trHeight w:val="465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2 804.36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23 148.95</w:t>
            </w:r>
          </w:p>
        </w:tc>
      </w:tr>
      <w:tr w:rsidR="003905C4" w:rsidRPr="003905C4" w:rsidTr="003905C4">
        <w:trPr>
          <w:trHeight w:val="465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57.00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301 688.39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302.03</w:t>
            </w:r>
          </w:p>
        </w:tc>
      </w:tr>
      <w:tr w:rsidR="003905C4" w:rsidRPr="003905C4" w:rsidTr="003905C4">
        <w:trPr>
          <w:trHeight w:val="69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1 349.32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8 827.89</w:t>
            </w:r>
          </w:p>
        </w:tc>
      </w:tr>
      <w:tr w:rsidR="003905C4" w:rsidRPr="003905C4" w:rsidTr="003905C4">
        <w:trPr>
          <w:trHeight w:val="69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106.98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2 888.73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Ремонт лавочек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1 641.18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2 669.96</w:t>
            </w:r>
          </w:p>
        </w:tc>
      </w:tr>
      <w:tr w:rsidR="003905C4" w:rsidRPr="003905C4" w:rsidTr="003905C4">
        <w:trPr>
          <w:trHeight w:val="465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Ремонт отдельных мест кирпичной кладки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1 257.98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88.00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6 739.71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Ремонт цоколя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500.40</w:t>
            </w:r>
          </w:p>
        </w:tc>
      </w:tr>
      <w:tr w:rsidR="003905C4" w:rsidRPr="003905C4" w:rsidTr="003905C4">
        <w:trPr>
          <w:trHeight w:val="465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6 972.00</w:t>
            </w:r>
          </w:p>
        </w:tc>
      </w:tr>
      <w:tr w:rsidR="003905C4" w:rsidRPr="003905C4" w:rsidTr="003905C4">
        <w:trPr>
          <w:trHeight w:val="69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20 944.00</w:t>
            </w:r>
          </w:p>
        </w:tc>
      </w:tr>
      <w:tr w:rsidR="003905C4" w:rsidRPr="003905C4" w:rsidTr="003905C4">
        <w:trPr>
          <w:trHeight w:val="240"/>
        </w:trPr>
        <w:tc>
          <w:tcPr>
            <w:tcW w:w="7650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3905C4" w:rsidRPr="003905C4" w:rsidRDefault="003905C4" w:rsidP="003905C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905C4">
              <w:rPr>
                <w:rFonts w:ascii="Calibri" w:eastAsia="Times New Roman" w:hAnsi="Calibri" w:cs="Calibri"/>
                <w:lang w:eastAsia="ru-RU"/>
              </w:rPr>
              <w:t>400.00</w:t>
            </w:r>
          </w:p>
        </w:tc>
      </w:tr>
    </w:tbl>
    <w:p w:rsidR="003F4E91" w:rsidRDefault="003F4E91"/>
    <w:sectPr w:rsidR="003F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C"/>
    <w:rsid w:val="00306866"/>
    <w:rsid w:val="003905C4"/>
    <w:rsid w:val="003F4E91"/>
    <w:rsid w:val="004A62F9"/>
    <w:rsid w:val="00916D34"/>
    <w:rsid w:val="00D2152B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CB0C-E163-4190-8B02-3AE78FE9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2018-01-10T10:51:00Z</dcterms:created>
  <dcterms:modified xsi:type="dcterms:W3CDTF">2019-04-01T11:16:00Z</dcterms:modified>
</cp:coreProperties>
</file>