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E3" w:rsidRDefault="00401FE3" w:rsidP="00401F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4</w:t>
      </w:r>
    </w:p>
    <w:p w:rsidR="00401FE3" w:rsidRDefault="00553CE6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май</w:t>
      </w:r>
      <w:r w:rsidR="00401FE3">
        <w:rPr>
          <w:rFonts w:ascii="Times New Roman" w:hAnsi="Times New Roman" w:cs="Times New Roman"/>
          <w:b/>
        </w:rPr>
        <w:t xml:space="preserve"> – декабрь 201</w:t>
      </w:r>
      <w:r>
        <w:rPr>
          <w:rFonts w:ascii="Times New Roman" w:hAnsi="Times New Roman" w:cs="Times New Roman"/>
          <w:b/>
        </w:rPr>
        <w:t xml:space="preserve">5 </w:t>
      </w:r>
      <w:r w:rsidR="00401FE3">
        <w:rPr>
          <w:rFonts w:ascii="Times New Roman" w:hAnsi="Times New Roman" w:cs="Times New Roman"/>
          <w:b/>
        </w:rPr>
        <w:t>года.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01FE3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3" w:rsidRPr="001960C4" w:rsidRDefault="00401FE3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3" w:rsidRDefault="00C670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1FE3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3" w:rsidRPr="001960C4" w:rsidRDefault="00401FE3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3" w:rsidRDefault="00C670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66036,40</w:t>
            </w:r>
          </w:p>
        </w:tc>
      </w:tr>
      <w:tr w:rsidR="00401FE3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3" w:rsidRPr="001960C4" w:rsidRDefault="00401FE3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3" w:rsidRDefault="00C670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49982,50</w:t>
            </w:r>
          </w:p>
        </w:tc>
      </w:tr>
      <w:tr w:rsidR="00401FE3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3" w:rsidRPr="001960C4" w:rsidRDefault="00401FE3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3" w:rsidRDefault="00C670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16053,90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C67098" w:rsidP="001960C4">
            <w:r>
              <w:t>33,68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C67098" w:rsidP="001960C4">
            <w:r>
              <w:t>378,43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C67098" w:rsidP="001960C4">
            <w:r>
              <w:t>620,88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C67098" w:rsidP="001960C4">
            <w:r>
              <w:t>17269,58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C67098" w:rsidP="001960C4">
            <w:r>
              <w:t>43013,57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553CE6" w:rsidP="001960C4">
            <w:r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C67098" w:rsidP="001960C4">
            <w:r>
              <w:t>36,41</w:t>
            </w:r>
          </w:p>
        </w:tc>
      </w:tr>
      <w:tr w:rsidR="001960C4" w:rsidTr="001960C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E1789B" w:rsidRDefault="001960C4" w:rsidP="001960C4">
            <w:r w:rsidRPr="00E1789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4" w:rsidRPr="002E1346" w:rsidRDefault="00C67098" w:rsidP="001960C4">
            <w:r>
              <w:t>40,88</w:t>
            </w:r>
          </w:p>
        </w:tc>
      </w:tr>
      <w:tr w:rsidR="00C67098" w:rsidTr="002E0AFF">
        <w:tc>
          <w:tcPr>
            <w:tcW w:w="7650" w:type="dxa"/>
          </w:tcPr>
          <w:p w:rsidR="00C67098" w:rsidRPr="001D3D17" w:rsidRDefault="00C67098" w:rsidP="00C67098">
            <w:r w:rsidRPr="001D3D17">
              <w:t>Ремонт цоколя</w:t>
            </w:r>
          </w:p>
        </w:tc>
        <w:tc>
          <w:tcPr>
            <w:tcW w:w="1695" w:type="dxa"/>
          </w:tcPr>
          <w:p w:rsidR="00C67098" w:rsidRPr="001D3D17" w:rsidRDefault="00C67098" w:rsidP="00C67098">
            <w:r w:rsidRPr="001D3D17">
              <w:t>2485,00</w:t>
            </w:r>
          </w:p>
        </w:tc>
      </w:tr>
      <w:tr w:rsidR="00C67098" w:rsidTr="002E0AFF">
        <w:tc>
          <w:tcPr>
            <w:tcW w:w="7650" w:type="dxa"/>
          </w:tcPr>
          <w:p w:rsidR="00C67098" w:rsidRPr="001D3D17" w:rsidRDefault="00C67098" w:rsidP="00C67098">
            <w:r w:rsidRPr="001D3D17">
              <w:t>Замена трубопровода</w:t>
            </w:r>
          </w:p>
        </w:tc>
        <w:tc>
          <w:tcPr>
            <w:tcW w:w="1695" w:type="dxa"/>
          </w:tcPr>
          <w:p w:rsidR="00C67098" w:rsidRPr="001D3D17" w:rsidRDefault="00C67098" w:rsidP="00C67098">
            <w:r w:rsidRPr="001D3D17">
              <w:t>1446,28</w:t>
            </w:r>
          </w:p>
        </w:tc>
      </w:tr>
    </w:tbl>
    <w:p w:rsidR="00401FE3" w:rsidRDefault="00401FE3" w:rsidP="00401FE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806C0" w:rsidRDefault="004806C0"/>
    <w:sectPr w:rsidR="0048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86"/>
    <w:rsid w:val="001960C4"/>
    <w:rsid w:val="00401FE3"/>
    <w:rsid w:val="004806C0"/>
    <w:rsid w:val="00553CE6"/>
    <w:rsid w:val="00C6709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BBB4"/>
  <w15:chartTrackingRefBased/>
  <w15:docId w15:val="{93B080A6-08A1-466A-A8DD-6D67EC4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8</cp:revision>
  <dcterms:created xsi:type="dcterms:W3CDTF">2018-01-10T10:37:00Z</dcterms:created>
  <dcterms:modified xsi:type="dcterms:W3CDTF">2019-01-31T05:34:00Z</dcterms:modified>
</cp:coreProperties>
</file>